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F2" w:rsidRDefault="008128F2" w:rsidP="008128F2">
      <w:pPr>
        <w:spacing w:before="192" w:after="1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ru-RU"/>
        </w:rPr>
      </w:pPr>
      <w:r w:rsidRPr="008128F2"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ru-RU"/>
        </w:rPr>
        <w:t>Процедура проведения итогового собеседования в 9 классе</w:t>
      </w:r>
    </w:p>
    <w:p w:rsidR="008128F2" w:rsidRPr="008128F2" w:rsidRDefault="008128F2" w:rsidP="008128F2">
      <w:pPr>
        <w:spacing w:before="192" w:after="148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Процедура проведения итогового собеседования в 9 классе отличается от процедуры проведения ОГЭ. Итоговое собеседование является первым серьезным испытанием для школьников. Переводные экзамены в конце учебного года никогда не вызывали страха у обучающихся, ведь они проходили в форме обычной контрольной работы, каких в году было немало. Да и присутствие другого учителя в качестве ассистента нисколько не смущало. Итоговое собеседование — это совсем иной вид контроля. Прочитав данную статью, вы узнаете, как проходит испытание. Это поможет избавиться от страха неизвестности и придаст </w:t>
      </w:r>
      <w:proofErr w:type="gramStart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уверенности во время</w:t>
      </w:r>
      <w:proofErr w:type="gramEnd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прохождения.</w:t>
      </w:r>
    </w:p>
    <w:p w:rsidR="008128F2" w:rsidRPr="008128F2" w:rsidRDefault="008128F2" w:rsidP="008128F2">
      <w:pPr>
        <w:tabs>
          <w:tab w:val="left" w:pos="4545"/>
        </w:tabs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8128F2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Сроки проведения</w:t>
      </w:r>
      <w:r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ab/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и итоговое сочинение в 11 классе, собеседование в 9 классе имеет закрепленную дату проведения — первая среда февраля.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Предусмотрены также и дополнительные сроки проведения итогового собеседования. Они определяются </w:t>
      </w:r>
      <w:proofErr w:type="spellStart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Рособрнадзором</w:t>
      </w:r>
      <w:proofErr w:type="spellEnd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становятся известны в начале учебного года.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эти дни повторно участвовать в процедуре будут те 9-классники, которые не смогли набрать нужное количество баллов для получения зачета.</w:t>
      </w:r>
    </w:p>
    <w:p w:rsidR="008128F2" w:rsidRPr="008128F2" w:rsidRDefault="008128F2" w:rsidP="008128F2">
      <w:pPr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8128F2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Место проведения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Сдавать зачет выпускники будут в стенах родной школы. Это для многих хорошая новость, ведь дома, как говорится, и стены лечат. В кабинете, где знакома каждая мелочь, чувствуешь себя увереннее. Конечно, это не обязательно должен быть классный кабинет. Для проведения устного собеседования выделяют обычно несколько кабинетов. Все дело в том, что одна аудитория рассчитана на 15 учащихся. Если в классе больше обучающихся, то и кабинетов будет ровно столько, чтобы вместить всех школьников. Территориально они должны находиться рядом. Комната ожидания, в которой все дети находятся до входа в аудиторию, одна на всех. А так как школьники, сдавшие экзамен, не должны контактировать с теми, кто еще через это не прошел, то и аудитории должны быть рядом с этой комнатой.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Кстати, на территории, которая определена для проведения зачета, соблюдается особый тихий режим. У других школьников ведь идут занятия. И дети, как правило, на перемене ведут себя шумно. Поэтому вблизи отведенных для собеседования аудиторий нужно создать все необходимые условия, чтобы выпускников не отвлекал лишний шум. В этот день рекомендовано отказаться от звуковых оповещений на уроки и перемены.</w:t>
      </w:r>
    </w:p>
    <w:p w:rsidR="008128F2" w:rsidRPr="008128F2" w:rsidRDefault="008128F2" w:rsidP="008128F2">
      <w:pPr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8128F2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lastRenderedPageBreak/>
        <w:t>Регламент проведения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одного выпускника отводится 15 минут. Этого времени вполне достаточно для выполнения всех заданий. Однако указание на время условно. Если выпускник не уложился в 15 минут, ему позволят закончить выступление. Но отклонение возможно на 2-3 минуты. Больше времени выпускнику дать не смогут.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показывает практика, времени обычно уходит меньше. Многие выпускники справляются за 12-13 минут. Больше времени обычно требуется тем, кто испытывает трудности при выполнении какого-либо задания.</w:t>
      </w:r>
    </w:p>
    <w:p w:rsidR="008128F2" w:rsidRPr="008128F2" w:rsidRDefault="008128F2" w:rsidP="008128F2">
      <w:pPr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8128F2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День проведения собеседования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и наступил этот волнительный день. Выпускники с тревогой на душе и ожиданием лучшего приходят в школу как обычно, к первому уроку. Для них проводится линейка с инструкцией о правилах поведения. Затем все выпускники отправляются в комнату для ожидания.</w:t>
      </w:r>
    </w:p>
    <w:p w:rsidR="008128F2" w:rsidRPr="008128F2" w:rsidRDefault="008128F2" w:rsidP="008128F2">
      <w:pPr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8128F2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Материалы для проведения испытания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Материалы становятся доступны незадолго на начал испытания. Ответственный за проведение собеседования (обычно это завуч) скачивает эти задания на компьютер и распечатывает количество комплектов, равное числу выпускников. Кабинет, в котором проходит распечатка, называется штабом. В нем также устанавливается система видеонаблюдения. </w:t>
      </w:r>
      <w:proofErr w:type="gramStart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Ответственный за проведение собеседования распечатывает материалы, а после окончания испытания готовит документы для передачи в районный центр образования.</w:t>
      </w:r>
      <w:proofErr w:type="gramEnd"/>
    </w:p>
    <w:p w:rsidR="008128F2" w:rsidRPr="008128F2" w:rsidRDefault="008128F2" w:rsidP="008128F2">
      <w:pPr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8128F2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Ожидание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Собеседование начинается в 9 часов. Но лишь для некоторых. Ведь заходить в аудиторию нужно строго по одному. Обычно дети сами определяют, кто будет первым, кто вторым. Выходить из комнаты ожидания и гулять по коридорам запрещено. Организатор вне аудитории находится за дверью. Он сообщает о том, что выпускника ждут в аудитории, и сопровождает всех по пути в кабинет.</w:t>
      </w:r>
    </w:p>
    <w:p w:rsid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многих выпускников есть много свободного времени до зачета. Особенно, если вы 10-й в очереди. Чем занять себя в это время? Лучший способ — почитать книгу.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Можно полушепотом, чтобы приготовиться к первому заданию, чтению текста вслух. </w:t>
      </w:r>
      <w:proofErr w:type="gramStart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читать совсем не хочется, можно просто побеседовать с одноклассниками.</w:t>
      </w:r>
      <w:proofErr w:type="gramEnd"/>
    </w:p>
    <w:p w:rsidR="008128F2" w:rsidRPr="008128F2" w:rsidRDefault="008128F2" w:rsidP="00812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8128F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8128F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10ejI_zODy3DI00X3SGjFgaKUhLqmK0tmGncVixOm00000uYkjHqEgoiv-joFtA0O010OW1geYTi9e1a06WegVktu20W0AO0Q2Yf-vVk06qwS_C9S010jW1heZagW7W0Pw4tvC1w06I0XkW0kQSgnYv0Wm26Fz8lkY7m08By0BHYFIK0v0yg0COsWJu1DNNh0A81PAjZWAG1TNNh0AW1O3UMwW5WBbCi0M0kKou1O2vJC05xCwp2yW5hulp0j05t-0Qu0MKaAa1g0QGgG6u1Xp91k42efWUVWbCgGSKmwWQdbFdKBW7j10AmeA01k08iywL3EW91on6oc1fJie_oJQg2n3Usr3T5CC00D44tGCowkWB-fFf0V0B2uWCiCpUlW7e39y6c0txko_W3OA0W860W808F-65YCNfmz-4JA0Em8Gzb8R3mEBprFDGW12Nmjeba12Bd8thixE_dGZ1e13G4AAC0vWHXSqdeRdGtjxy6E0HYDEl1UWHjxwkv8MDdANewD900t8owE7xwp_f4WhcRk2SSbBugDIiqv-Nj-0JWBbCW1I088WKhCYyljcjwSOOe1I0kKoe5DNNh087q1JlaDras1Jh_-gP1k0K0UWKZ0B85PZSk-u6q1Nh_-gP1l0LmOhsxAEFlFnZc1RmzuMP1g0MyBxAcGQm5gC7oHRG5h3Cthu1s1Q15vWNdiBlAgWN2RWN0S0NjPO1q1VGXWFO5_UMFUWN0Q0O5B0OhxRlcGQu607G627u6CoWdjJ7sCl2dm606R3qkEBGlP6v88aPkWgW6P2f0R0Pk1d___y1mD8P4dbXOdDVSsLoTcLoBt8tCZWjCU0P0UWPsWNm6O320_WPavs7884Q__-_CymyQ3Y86i24FPWQrCDJi1gCxkccz-JrWOq1k1e1zHe10000c1kTe3Em6rAu6mFO6m7f6m00002gJ3X1y1lof_u2-1kYch42WXmDLL0vEZ4tUaKpD6nZDzWS-fFf0U0SrTUi0kaSyHm000Xb9D34Fu0T_t-P7R8eCdSq9-C_o1t0X3sH7gWU0T0UtQcdavpTlx6-0TWU-jeUe1-Nmjebi1y1o1-NXB9LqXy6DZKvEJCtsHy00030ZW8vGU0Vuhw90u0W0eWW3AaWi224W23W807G8V___m6G8eJD9v0YXSqda2A7pIUG8kIHA90YvP4ea2BcaIYm8W4f8644YJ46IkSOcNLv1X9cEp7F89R7J2KJHf1-lmXgDEAMJKZSE7_IJ5QaKC8a3bgKS4t0ISCXZGOwegW9V2TnoWGYr9OHw9hPX7qCG6x1p7IMSbM-maSwvufy1ybGNdS2iBptM1tPla4vpgaZdy6sYAhQZ35HIGR7O7CTi2Z7zT_eF8OtdfGOjKqU0m00~1?stat-id=27&amp;test-tag=264432546535953&amp;banner-sizes=eyI3MjA1NzYwNjkwNDI3NzEzNiI6IjczMHgyNTAifQ%3D%3D&amp;format-type=118&amp;actual-format=10&amp;pcodever=659937&amp;banner-test-tags=eyI3MjA1NzYwNjkwNDI3NzEzNiI6IjQzODI3MzcifQ%3D%3D&amp;order-banners-options=eyI3MjA1NzYwNjkwNDI3NzEzNiI6MjYyMTQ0fQ&amp;pcode-active-testids=652286%2C0%2C76&amp;width=730&amp;height=250" \t "_blank" </w:instrText>
      </w:r>
      <w:r w:rsidRPr="008128F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8128F2" w:rsidRPr="008128F2" w:rsidRDefault="008128F2" w:rsidP="0081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F2" w:rsidRPr="008128F2" w:rsidRDefault="008128F2" w:rsidP="0081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8128F2">
        <w:rPr>
          <w:rFonts w:ascii="Arial" w:eastAsia="Times New Roman" w:hAnsi="Arial" w:cs="Arial"/>
          <w:color w:val="3D3F43"/>
          <w:sz w:val="20"/>
          <w:szCs w:val="20"/>
          <w:lang w:eastAsia="ru-RU"/>
        </w:rPr>
        <w:lastRenderedPageBreak/>
        <w:fldChar w:fldCharType="end"/>
      </w:r>
      <w:r w:rsidRPr="008128F2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Подготовка аудитории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Сначала скажем о том, как готовят аудиторию для проведения итогового собеседования. Предварительно, за день до экзамена, в кабинете устанавливают аппаратуру. Выступление каждого выпускника записывается на видео. Так как школьные кабинеты не оснащены видеонаблюдением, эту функцию в день зачета выполняют ноутбуки. Они устанавливаются таким образом, чтобы охватить выпускника (должно быть видно его лицо), учителя-собеседника и эксперта.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указанных трех человек в аудитории во время проведения собеседования никто не должен присутствовать. Имеет право заходить лишь технический специалист, но только в тот момент, когда в аудитории нет выпускников.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в аудитории устанавливаются средства аудиозаписи. Эту функцию обычно тоже выполняет ноутбук. Но он уже находится на столе, за которым сидит выпускник. Для более качественной записи используют микрофон. Он должен быть у выпускника, так как каждое сказанное слово должно быть хорошо слышно в записи. Речь собеседника обычно стандартна, да и говорят учителя громче школьников. Так что им микрофон не нужен.</w:t>
      </w:r>
    </w:p>
    <w:p w:rsidR="008128F2" w:rsidRPr="008128F2" w:rsidRDefault="008128F2" w:rsidP="008128F2">
      <w:pPr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8128F2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В аудитории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только выпускник оказывается в аудитории, он должен занять свое место в аудитории. Многие при ответе пытаются встать, как на школьном уроке. Этого делать не нужно. На зачете важна комфортность и спокойствие. Ведь перед вами собеседник.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Собеседник подсказывает, что нужно сделать, когда говорить. Так приблизительно выглядит само испытание.</w:t>
      </w:r>
    </w:p>
    <w:p w:rsidR="008128F2" w:rsidRPr="008128F2" w:rsidRDefault="008128F2" w:rsidP="008128F2">
      <w:pPr>
        <w:numPr>
          <w:ilvl w:val="0"/>
          <w:numId w:val="2"/>
        </w:numPr>
        <w:spacing w:before="168" w:after="168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Первоначально нужно зарегистрироваться. Необходимо громко представиться, показать паспорт учителю собеседнику. Он сделает необходимые записи и объявит о начале испытания.</w:t>
      </w:r>
    </w:p>
    <w:p w:rsidR="008128F2" w:rsidRPr="008128F2" w:rsidRDefault="008128F2" w:rsidP="008128F2">
      <w:pPr>
        <w:numPr>
          <w:ilvl w:val="0"/>
          <w:numId w:val="2"/>
        </w:numPr>
        <w:spacing w:before="168" w:after="168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Начинается отсчет времени. Собеседник предлагает выполнить первое задание, предлагает познакомиться с текстом для чтения и подготовиться к ответу. По истечении 2-х минут выпускник читает те</w:t>
      </w:r>
      <w:proofErr w:type="gramStart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 всл</w:t>
      </w:r>
      <w:proofErr w:type="gramEnd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ух.</w:t>
      </w:r>
    </w:p>
    <w:p w:rsidR="008128F2" w:rsidRPr="008128F2" w:rsidRDefault="008128F2" w:rsidP="008128F2">
      <w:pPr>
        <w:numPr>
          <w:ilvl w:val="0"/>
          <w:numId w:val="2"/>
        </w:numPr>
        <w:spacing w:before="168" w:after="168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Собеседник предлагает перейти к заданию 2, рассказывает подробности о подготовке и ответе (2 минуты на подготовку, можно пользоваться черновиком, необходимо включить в пересказ высказывание). После истечения времени на подготовку собеседник забирает текст и предлагает приступить к ответу.</w:t>
      </w:r>
    </w:p>
    <w:p w:rsidR="008128F2" w:rsidRPr="008128F2" w:rsidRDefault="008128F2" w:rsidP="008128F2">
      <w:pPr>
        <w:numPr>
          <w:ilvl w:val="0"/>
          <w:numId w:val="2"/>
        </w:numPr>
        <w:spacing w:before="168" w:after="168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Собеседник знакомит с темами для монолога и диалога, предлагает выбрать одну из них, назвать ее. После выбора темы учитель дает карточку для подготовки. Дает на подготовку 1 минуту, затем слушает ответ.</w:t>
      </w:r>
    </w:p>
    <w:p w:rsidR="008128F2" w:rsidRPr="008128F2" w:rsidRDefault="008128F2" w:rsidP="008128F2">
      <w:pPr>
        <w:numPr>
          <w:ilvl w:val="0"/>
          <w:numId w:val="2"/>
        </w:numPr>
        <w:spacing w:before="168" w:after="168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ответа собеседник предлагает приступить к диалогу. Учитель задает вопросы по теме предыдущего задания. Выслушивает ответы выпускника.</w:t>
      </w:r>
    </w:p>
    <w:p w:rsidR="008128F2" w:rsidRPr="008128F2" w:rsidRDefault="008128F2" w:rsidP="008128F2">
      <w:pPr>
        <w:numPr>
          <w:ilvl w:val="0"/>
          <w:numId w:val="2"/>
        </w:numPr>
        <w:spacing w:before="168" w:after="168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 окончании ответа выпускнику предлагается прослушать сделанную аудиозапись его ответов и убедиться в ее качестве: голос должен звучать громко, слова должны быть отчетливы, никаких посторонних звуков при ответе быть не должно.</w:t>
      </w:r>
    </w:p>
    <w:p w:rsidR="008128F2" w:rsidRPr="008128F2" w:rsidRDefault="008128F2" w:rsidP="008128F2">
      <w:pPr>
        <w:numPr>
          <w:ilvl w:val="0"/>
          <w:numId w:val="2"/>
        </w:numPr>
        <w:spacing w:before="168" w:after="168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выполнения всех заданий собеседник объявляет об окончании испытания. Выпускник покидает аудиторию.</w:t>
      </w:r>
    </w:p>
    <w:p w:rsidR="008128F2" w:rsidRPr="008128F2" w:rsidRDefault="008128F2" w:rsidP="008128F2">
      <w:pPr>
        <w:numPr>
          <w:ilvl w:val="0"/>
          <w:numId w:val="2"/>
        </w:numPr>
        <w:spacing w:before="168" w:after="168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выполнения заданий 1, 2 и 3 собеседник не имеет права подсказывать и задавать вопросы.</w:t>
      </w:r>
    </w:p>
    <w:p w:rsidR="008128F2" w:rsidRPr="008128F2" w:rsidRDefault="008128F2" w:rsidP="008128F2">
      <w:pPr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8128F2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Спустя 15 минут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15 минут собеседования позади, и вы свободны. Вернуться в комнату ожидания вы уже не можете. Ведь контактировать прошедшим испытание и готовящимся к нему запрещено.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же делать дальше? А это зависит от администрации школы. Организация режима дня выпускников в этот день определяется директором и завучем.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Ес</w:t>
      </w:r>
      <w:bookmarkStart w:id="0" w:name="_GoBack"/>
      <w:bookmarkEnd w:id="0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ть два пути развития действий.</w:t>
      </w:r>
    </w:p>
    <w:p w:rsidR="008128F2" w:rsidRPr="008128F2" w:rsidRDefault="008128F2" w:rsidP="008128F2">
      <w:pPr>
        <w:numPr>
          <w:ilvl w:val="0"/>
          <w:numId w:val="3"/>
        </w:numPr>
        <w:spacing w:before="168" w:after="168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Школьники, побывав в аудитории и пройдя итоговое собеседование, отправляются домой. Как и во время всех экзаменов, уроки в день собеседования отменяются. Выпускники испытывают определенный стресс во время участия в итоговом собеседовании, им нужно отдохнуть.</w:t>
      </w:r>
    </w:p>
    <w:p w:rsidR="008128F2" w:rsidRPr="008128F2" w:rsidRDefault="008128F2" w:rsidP="008128F2">
      <w:pPr>
        <w:numPr>
          <w:ilvl w:val="0"/>
          <w:numId w:val="4"/>
        </w:numPr>
        <w:spacing w:before="168" w:after="168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Второй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может быть и по-другому. На этот день составляется расписание. И выпускники после итогового собеседования идут на уроки. Это весьма неудобно для многих, ведь возможна такая ситуация, когда на уроке присутствует лишь три школьника. Остальные еще находятся в комнате ожидания.</w:t>
      </w:r>
    </w:p>
    <w:p w:rsidR="008128F2" w:rsidRPr="008128F2" w:rsidRDefault="008128F2" w:rsidP="008128F2">
      <w:pPr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8128F2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Второгодники</w:t>
      </w:r>
    </w:p>
    <w:p w:rsidR="008128F2" w:rsidRPr="008128F2" w:rsidRDefault="008128F2" w:rsidP="008128F2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Кстати, выпускники, которые были оставлены на повторное </w:t>
      </w:r>
      <w:proofErr w:type="gramStart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по итогам</w:t>
      </w:r>
      <w:proofErr w:type="gramEnd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сдачи ОГЭ в прошлом году, от прохождения итогового собеседования освобождаются. Они уже в свое время прошли это испытание и доказали своим умения читать, пересказывать, составлять монологи и участвовать в диалогах.</w:t>
      </w:r>
    </w:p>
    <w:p w:rsidR="009E427B" w:rsidRDefault="008128F2"/>
    <w:sectPr w:rsidR="009E427B" w:rsidSect="008128F2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1F3"/>
    <w:multiLevelType w:val="multilevel"/>
    <w:tmpl w:val="B3BC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B4F97"/>
    <w:multiLevelType w:val="multilevel"/>
    <w:tmpl w:val="4DE8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70E7F"/>
    <w:multiLevelType w:val="multilevel"/>
    <w:tmpl w:val="C118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76877"/>
    <w:multiLevelType w:val="multilevel"/>
    <w:tmpl w:val="B5B2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C9"/>
    <w:rsid w:val="005B2A6D"/>
    <w:rsid w:val="008128F2"/>
    <w:rsid w:val="009333EF"/>
    <w:rsid w:val="0094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37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5600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2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1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59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4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8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7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950819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947394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82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19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075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773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886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12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6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4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1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416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9305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6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7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7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8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24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8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059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132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24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9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73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52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6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23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46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71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086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12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9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964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934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069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530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062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674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521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414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96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77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8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908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0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10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06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916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37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43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476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37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77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470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479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09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095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021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9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2486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6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1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8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99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2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66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6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1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62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4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6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649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71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94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80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882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515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462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59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7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35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893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4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83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695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93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456026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1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9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81482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0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25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06140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14731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0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1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3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3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82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11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78535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7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79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763090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9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44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376699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124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5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2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8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0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0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77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7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05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02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45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671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1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64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6063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8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72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965959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2488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4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5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1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33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9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83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15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7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91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8530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2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9549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67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8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61643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6459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5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1536</Words>
  <Characters>8758</Characters>
  <Application>Microsoft Office Word</Application>
  <DocSecurity>0</DocSecurity>
  <Lines>72</Lines>
  <Paragraphs>20</Paragraphs>
  <ScaleCrop>false</ScaleCrop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2022-10-04T09:22:00Z</dcterms:created>
  <dcterms:modified xsi:type="dcterms:W3CDTF">2022-10-04T09:28:00Z</dcterms:modified>
</cp:coreProperties>
</file>